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74FF" w14:textId="77777777" w:rsidR="003E37D8" w:rsidRDefault="00B718E8">
      <w:r>
        <w:t>Use this table to help answer the following questions:</w:t>
      </w:r>
    </w:p>
    <w:p w14:paraId="1ABB1CF3" w14:textId="77777777" w:rsidR="00B718E8" w:rsidRDefault="00B718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B718E8" w14:paraId="09C83251" w14:textId="77777777" w:rsidTr="00B718E8">
        <w:tc>
          <w:tcPr>
            <w:tcW w:w="4258" w:type="dxa"/>
          </w:tcPr>
          <w:p w14:paraId="1752669A" w14:textId="77777777" w:rsidR="00B718E8" w:rsidRPr="00B718E8" w:rsidRDefault="00B718E8">
            <w:pPr>
              <w:rPr>
                <w:b/>
              </w:rPr>
            </w:pPr>
            <w:r w:rsidRPr="00B718E8">
              <w:rPr>
                <w:b/>
              </w:rPr>
              <w:t>Price for each loaf of bread</w:t>
            </w:r>
          </w:p>
        </w:tc>
        <w:tc>
          <w:tcPr>
            <w:tcW w:w="4258" w:type="dxa"/>
          </w:tcPr>
          <w:p w14:paraId="4F36F0FE" w14:textId="77777777" w:rsidR="00B718E8" w:rsidRPr="00B718E8" w:rsidRDefault="00B718E8">
            <w:pPr>
              <w:rPr>
                <w:b/>
              </w:rPr>
            </w:pPr>
            <w:r w:rsidRPr="00B718E8">
              <w:rPr>
                <w:b/>
              </w:rPr>
              <w:t>Number of people prepared to buy bread at this price</w:t>
            </w:r>
          </w:p>
        </w:tc>
      </w:tr>
      <w:tr w:rsidR="00B718E8" w14:paraId="66AC97A8" w14:textId="77777777" w:rsidTr="00B718E8">
        <w:tc>
          <w:tcPr>
            <w:tcW w:w="4258" w:type="dxa"/>
          </w:tcPr>
          <w:p w14:paraId="603F126F" w14:textId="77777777" w:rsidR="00B718E8" w:rsidRPr="00B718E8" w:rsidRDefault="00B718E8">
            <w:pPr>
              <w:rPr>
                <w:rFonts w:ascii="Prestige Elite Std" w:hAnsi="Prestige Elite Std"/>
              </w:rPr>
            </w:pPr>
            <w:r w:rsidRPr="00B718E8">
              <w:rPr>
                <w:rFonts w:ascii="Prestige Elite Std" w:hAnsi="Prestige Elite Std"/>
              </w:rPr>
              <w:t>$5</w:t>
            </w:r>
          </w:p>
        </w:tc>
        <w:tc>
          <w:tcPr>
            <w:tcW w:w="4258" w:type="dxa"/>
          </w:tcPr>
          <w:p w14:paraId="6EB31153" w14:textId="77777777" w:rsidR="00B718E8" w:rsidRPr="00B718E8" w:rsidRDefault="00B718E8">
            <w:pPr>
              <w:rPr>
                <w:rFonts w:ascii="Prestige Elite Std" w:hAnsi="Prestige Elite Std"/>
              </w:rPr>
            </w:pPr>
            <w:r>
              <w:rPr>
                <w:rFonts w:ascii="Prestige Elite Std" w:hAnsi="Prestige Elite Std"/>
              </w:rPr>
              <w:t>200</w:t>
            </w:r>
          </w:p>
        </w:tc>
      </w:tr>
      <w:tr w:rsidR="00B718E8" w14:paraId="1C1B00DC" w14:textId="77777777" w:rsidTr="00B718E8">
        <w:tc>
          <w:tcPr>
            <w:tcW w:w="4258" w:type="dxa"/>
          </w:tcPr>
          <w:p w14:paraId="064307A3" w14:textId="77777777" w:rsidR="00B718E8" w:rsidRPr="00B718E8" w:rsidRDefault="00B718E8">
            <w:pPr>
              <w:rPr>
                <w:rFonts w:ascii="Prestige Elite Std" w:hAnsi="Prestige Elite Std"/>
              </w:rPr>
            </w:pPr>
            <w:r>
              <w:rPr>
                <w:rFonts w:ascii="Prestige Elite Std" w:hAnsi="Prestige Elite Std"/>
              </w:rPr>
              <w:t>$7</w:t>
            </w:r>
          </w:p>
        </w:tc>
        <w:tc>
          <w:tcPr>
            <w:tcW w:w="4258" w:type="dxa"/>
          </w:tcPr>
          <w:p w14:paraId="5488B881" w14:textId="77777777" w:rsidR="00B718E8" w:rsidRPr="00B718E8" w:rsidRDefault="00B718E8">
            <w:pPr>
              <w:rPr>
                <w:rFonts w:ascii="Prestige Elite Std" w:hAnsi="Prestige Elite Std"/>
              </w:rPr>
            </w:pPr>
            <w:r>
              <w:rPr>
                <w:rFonts w:ascii="Prestige Elite Std" w:hAnsi="Prestige Elite Std"/>
              </w:rPr>
              <w:t>150</w:t>
            </w:r>
          </w:p>
        </w:tc>
      </w:tr>
      <w:tr w:rsidR="00B718E8" w14:paraId="750C8D4C" w14:textId="77777777" w:rsidTr="00B718E8">
        <w:tc>
          <w:tcPr>
            <w:tcW w:w="4258" w:type="dxa"/>
          </w:tcPr>
          <w:p w14:paraId="52FCC326" w14:textId="77777777" w:rsidR="00B718E8" w:rsidRPr="00B718E8" w:rsidRDefault="00B718E8">
            <w:pPr>
              <w:rPr>
                <w:rFonts w:ascii="Prestige Elite Std" w:hAnsi="Prestige Elite Std"/>
              </w:rPr>
            </w:pPr>
            <w:r>
              <w:rPr>
                <w:rFonts w:ascii="Prestige Elite Std" w:hAnsi="Prestige Elite Std"/>
              </w:rPr>
              <w:t>$9</w:t>
            </w:r>
          </w:p>
        </w:tc>
        <w:tc>
          <w:tcPr>
            <w:tcW w:w="4258" w:type="dxa"/>
          </w:tcPr>
          <w:p w14:paraId="45D770BB" w14:textId="77777777" w:rsidR="00B718E8" w:rsidRPr="00B718E8" w:rsidRDefault="00B718E8">
            <w:pPr>
              <w:rPr>
                <w:rFonts w:ascii="Prestige Elite Std" w:hAnsi="Prestige Elite Std"/>
              </w:rPr>
            </w:pPr>
            <w:r>
              <w:rPr>
                <w:rFonts w:ascii="Prestige Elite Std" w:hAnsi="Prestige Elite Std"/>
              </w:rPr>
              <w:t>100</w:t>
            </w:r>
          </w:p>
        </w:tc>
      </w:tr>
      <w:tr w:rsidR="00B718E8" w14:paraId="4B1D43B9" w14:textId="77777777" w:rsidTr="00B718E8">
        <w:tc>
          <w:tcPr>
            <w:tcW w:w="4258" w:type="dxa"/>
          </w:tcPr>
          <w:p w14:paraId="7D9594DE" w14:textId="77777777" w:rsidR="00B718E8" w:rsidRPr="00B718E8" w:rsidRDefault="00B718E8">
            <w:pPr>
              <w:rPr>
                <w:rFonts w:ascii="Prestige Elite Std" w:hAnsi="Prestige Elite Std"/>
              </w:rPr>
            </w:pPr>
            <w:r>
              <w:rPr>
                <w:rFonts w:ascii="Prestige Elite Std" w:hAnsi="Prestige Elite Std"/>
              </w:rPr>
              <w:t>$10</w:t>
            </w:r>
          </w:p>
        </w:tc>
        <w:tc>
          <w:tcPr>
            <w:tcW w:w="4258" w:type="dxa"/>
          </w:tcPr>
          <w:p w14:paraId="6E7CF704" w14:textId="77777777" w:rsidR="00B718E8" w:rsidRPr="00B718E8" w:rsidRDefault="00B718E8">
            <w:pPr>
              <w:rPr>
                <w:rFonts w:ascii="Prestige Elite Std" w:hAnsi="Prestige Elite Std"/>
              </w:rPr>
            </w:pPr>
            <w:r>
              <w:rPr>
                <w:rFonts w:ascii="Prestige Elite Std" w:hAnsi="Prestige Elite Std"/>
              </w:rPr>
              <w:t>70</w:t>
            </w:r>
          </w:p>
        </w:tc>
      </w:tr>
      <w:tr w:rsidR="00B718E8" w14:paraId="6342BEF2" w14:textId="77777777" w:rsidTr="00B718E8">
        <w:tc>
          <w:tcPr>
            <w:tcW w:w="4258" w:type="dxa"/>
          </w:tcPr>
          <w:p w14:paraId="3CBBE002" w14:textId="77777777" w:rsidR="00B718E8" w:rsidRDefault="00B718E8">
            <w:pPr>
              <w:rPr>
                <w:rFonts w:ascii="Prestige Elite Std" w:hAnsi="Prestige Elite Std"/>
              </w:rPr>
            </w:pPr>
            <w:r>
              <w:rPr>
                <w:rFonts w:ascii="Prestige Elite Std" w:hAnsi="Prestige Elite Std"/>
              </w:rPr>
              <w:t>$12</w:t>
            </w:r>
          </w:p>
        </w:tc>
        <w:tc>
          <w:tcPr>
            <w:tcW w:w="4258" w:type="dxa"/>
          </w:tcPr>
          <w:p w14:paraId="0E8D715D" w14:textId="77777777" w:rsidR="00B718E8" w:rsidRPr="00B718E8" w:rsidRDefault="00B718E8">
            <w:pPr>
              <w:rPr>
                <w:rFonts w:ascii="Prestige Elite Std" w:hAnsi="Prestige Elite Std"/>
              </w:rPr>
            </w:pPr>
            <w:r>
              <w:rPr>
                <w:rFonts w:ascii="Prestige Elite Std" w:hAnsi="Prestige Elite Std"/>
              </w:rPr>
              <w:t>40</w:t>
            </w:r>
          </w:p>
        </w:tc>
      </w:tr>
    </w:tbl>
    <w:p w14:paraId="12A432AB" w14:textId="77777777" w:rsidR="00B718E8" w:rsidRDefault="00B718E8"/>
    <w:p w14:paraId="40387B0D" w14:textId="77777777" w:rsidR="00B718E8" w:rsidRDefault="00B718E8" w:rsidP="00A129BF">
      <w:pPr>
        <w:jc w:val="both"/>
      </w:pPr>
      <w:r>
        <w:t>*John does not have access to the above table</w:t>
      </w:r>
    </w:p>
    <w:p w14:paraId="51D56CA6" w14:textId="77777777" w:rsidR="00B718E8" w:rsidRDefault="00B718E8" w:rsidP="00A129BF">
      <w:pPr>
        <w:jc w:val="both"/>
      </w:pPr>
    </w:p>
    <w:p w14:paraId="03B60EB9" w14:textId="77777777" w:rsidR="00B718E8" w:rsidRDefault="00B718E8" w:rsidP="00A129BF">
      <w:pPr>
        <w:pStyle w:val="ListParagraph"/>
        <w:numPr>
          <w:ilvl w:val="0"/>
          <w:numId w:val="1"/>
        </w:numPr>
        <w:jc w:val="both"/>
      </w:pPr>
      <w:r>
        <w:t>How many loaves of bread will be wasted if John sells the bread for $10 each?</w:t>
      </w:r>
    </w:p>
    <w:p w14:paraId="7A5F90B1" w14:textId="77777777" w:rsidR="00B718E8" w:rsidRDefault="00B718E8" w:rsidP="00A129BF">
      <w:pPr>
        <w:jc w:val="both"/>
      </w:pPr>
    </w:p>
    <w:p w14:paraId="3F3ECD10" w14:textId="77777777" w:rsidR="00A129BF" w:rsidRDefault="00A129BF" w:rsidP="00A129BF">
      <w:pPr>
        <w:jc w:val="both"/>
      </w:pPr>
    </w:p>
    <w:p w14:paraId="674DB4E7" w14:textId="4612C00B" w:rsidR="00B718E8" w:rsidRDefault="00B718E8" w:rsidP="00A129BF">
      <w:pPr>
        <w:pStyle w:val="ListParagraph"/>
        <w:numPr>
          <w:ilvl w:val="0"/>
          <w:numId w:val="1"/>
        </w:numPr>
        <w:jc w:val="both"/>
      </w:pPr>
      <w:r>
        <w:t>What price shoul</w:t>
      </w:r>
      <w:r w:rsidR="00ED3E75">
        <w:t>d John sell the bread for so he does not</w:t>
      </w:r>
      <w:r>
        <w:t xml:space="preserve"> throw any out at the end of the day?</w:t>
      </w:r>
    </w:p>
    <w:p w14:paraId="2B21F6CF" w14:textId="77777777" w:rsidR="00B718E8" w:rsidRDefault="00B718E8" w:rsidP="00A129BF">
      <w:pPr>
        <w:jc w:val="both"/>
      </w:pPr>
    </w:p>
    <w:p w14:paraId="51062476" w14:textId="77777777" w:rsidR="00B718E8" w:rsidRDefault="00B718E8" w:rsidP="00A129BF">
      <w:pPr>
        <w:jc w:val="both"/>
      </w:pPr>
    </w:p>
    <w:p w14:paraId="73B1A4B9" w14:textId="77777777" w:rsidR="00B718E8" w:rsidRDefault="00B718E8" w:rsidP="00A129BF">
      <w:pPr>
        <w:pStyle w:val="ListParagraph"/>
        <w:numPr>
          <w:ilvl w:val="0"/>
          <w:numId w:val="1"/>
        </w:numPr>
        <w:jc w:val="both"/>
      </w:pPr>
      <w:r>
        <w:t>Why would you advise John not to sell the bread for $5?</w:t>
      </w:r>
    </w:p>
    <w:p w14:paraId="01092F98" w14:textId="77777777" w:rsidR="00B718E8" w:rsidRDefault="00B718E8" w:rsidP="00A129BF">
      <w:pPr>
        <w:jc w:val="both"/>
      </w:pPr>
    </w:p>
    <w:p w14:paraId="58737A5D" w14:textId="77777777" w:rsidR="00B718E8" w:rsidRDefault="00B718E8" w:rsidP="00A129BF">
      <w:pPr>
        <w:jc w:val="both"/>
      </w:pPr>
    </w:p>
    <w:p w14:paraId="612A18B4" w14:textId="4D1DC134" w:rsidR="00B718E8" w:rsidRDefault="00B718E8" w:rsidP="00A129BF">
      <w:pPr>
        <w:pStyle w:val="ListParagraph"/>
        <w:numPr>
          <w:ilvl w:val="0"/>
          <w:numId w:val="1"/>
        </w:numPr>
        <w:jc w:val="both"/>
      </w:pPr>
      <w:r>
        <w:t>What price shou</w:t>
      </w:r>
      <w:r w:rsidR="00ED3E75">
        <w:t>ld John sell his bread for so he does</w:t>
      </w:r>
      <w:r>
        <w:t xml:space="preserve"> not have a </w:t>
      </w:r>
      <w:r w:rsidRPr="00B718E8">
        <w:rPr>
          <w:b/>
        </w:rPr>
        <w:t>surplus</w:t>
      </w:r>
      <w:r>
        <w:t xml:space="preserve"> or </w:t>
      </w:r>
      <w:r w:rsidRPr="00B718E8">
        <w:rPr>
          <w:b/>
        </w:rPr>
        <w:t>shortage</w:t>
      </w:r>
      <w:r>
        <w:rPr>
          <w:b/>
        </w:rPr>
        <w:t>?</w:t>
      </w:r>
      <w:bookmarkStart w:id="0" w:name="_GoBack"/>
      <w:bookmarkEnd w:id="0"/>
    </w:p>
    <w:sectPr w:rsidR="00B718E8" w:rsidSect="003E37D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restige Elite Std">
    <w:panose1 w:val="02060409020206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2C2"/>
    <w:multiLevelType w:val="hybridMultilevel"/>
    <w:tmpl w:val="7D60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8"/>
    <w:rsid w:val="003E37D8"/>
    <w:rsid w:val="00A129BF"/>
    <w:rsid w:val="00B718E8"/>
    <w:rsid w:val="00E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70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McKay</dc:creator>
  <cp:keywords/>
  <dc:description/>
  <cp:lastModifiedBy>Ben McKay</cp:lastModifiedBy>
  <cp:revision>3</cp:revision>
  <dcterms:created xsi:type="dcterms:W3CDTF">2015-10-09T09:56:00Z</dcterms:created>
  <dcterms:modified xsi:type="dcterms:W3CDTF">2015-10-09T10:03:00Z</dcterms:modified>
</cp:coreProperties>
</file>